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D65D" w14:textId="7316DB8E" w:rsidR="000D0FD2" w:rsidRPr="007B477E" w:rsidRDefault="000D0FD2" w:rsidP="009B3ADB">
      <w:pPr>
        <w:spacing w:line="360" w:lineRule="auto"/>
        <w:jc w:val="both"/>
        <w:rPr>
          <w:rFonts w:ascii="Calibri" w:hAnsi="Calibri" w:cs="Calibri"/>
          <w:b/>
        </w:rPr>
      </w:pPr>
      <w:bookmarkStart w:id="0" w:name="_GoBack"/>
      <w:bookmarkEnd w:id="0"/>
      <w:r w:rsidRPr="007B477E">
        <w:rPr>
          <w:rFonts w:ascii="Calibri" w:hAnsi="Calibri" w:cs="Calibri"/>
          <w:b/>
        </w:rPr>
        <w:t>ΕΠΩΝΥΜΙΑ ΦΟΡΕΑ</w:t>
      </w:r>
      <w:r w:rsidR="00CA2E68">
        <w:rPr>
          <w:rFonts w:ascii="Calibri" w:hAnsi="Calibri" w:cs="Calibri"/>
          <w:b/>
        </w:rPr>
        <w:t xml:space="preserve"> ΥΠΟΔΟΧΗΣ ΠΡΑΚΤΙΚΗΣ ΑΣΚΗΣΗΣ (ΦΥΠΑ)</w:t>
      </w:r>
      <w:r w:rsidR="0071098C" w:rsidRPr="007B477E">
        <w:rPr>
          <w:rFonts w:ascii="Calibri" w:hAnsi="Calibri" w:cs="Calibri"/>
          <w:b/>
        </w:rPr>
        <w:tab/>
      </w:r>
      <w:r w:rsidR="0071098C"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  <w:r w:rsidRPr="007B477E">
        <w:rPr>
          <w:rFonts w:ascii="Calibri" w:hAnsi="Calibri" w:cs="Calibri"/>
          <w:b/>
        </w:rPr>
        <w:tab/>
      </w:r>
    </w:p>
    <w:p w14:paraId="4D18415A" w14:textId="77777777" w:rsidR="0028506E" w:rsidRDefault="0028506E" w:rsidP="009B3ADB">
      <w:pPr>
        <w:spacing w:line="360" w:lineRule="auto"/>
        <w:jc w:val="both"/>
        <w:rPr>
          <w:rFonts w:ascii="Calibri" w:hAnsi="Calibri" w:cs="Calibri"/>
        </w:rPr>
      </w:pPr>
    </w:p>
    <w:p w14:paraId="082B95CA" w14:textId="4C6EAE0F" w:rsidR="000D0FD2" w:rsidRPr="007B477E" w:rsidRDefault="000D0FD2" w:rsidP="009B3ADB">
      <w:pPr>
        <w:spacing w:line="360" w:lineRule="auto"/>
        <w:jc w:val="both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………………………………………..……</w:t>
      </w:r>
      <w:r w:rsidR="007B60F2">
        <w:rPr>
          <w:rFonts w:ascii="Calibri" w:hAnsi="Calibri" w:cs="Calibri"/>
        </w:rPr>
        <w:t>…………………………………………….</w:t>
      </w:r>
      <w:r w:rsidR="00547942" w:rsidRPr="007B477E">
        <w:rPr>
          <w:rFonts w:ascii="Calibri" w:hAnsi="Calibri" w:cs="Calibri"/>
        </w:rPr>
        <w:t xml:space="preserve">  </w:t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CE6EBE" w:rsidRPr="007B477E">
        <w:rPr>
          <w:rFonts w:ascii="Calibri" w:hAnsi="Calibri" w:cs="Calibri"/>
        </w:rPr>
        <w:tab/>
      </w:r>
      <w:r w:rsidR="005F6D1F" w:rsidRPr="007B477E">
        <w:rPr>
          <w:rFonts w:ascii="Calibri" w:hAnsi="Calibri" w:cs="Calibri"/>
        </w:rPr>
        <w:t xml:space="preserve">      </w:t>
      </w:r>
      <w:r w:rsidR="00547942" w:rsidRPr="007B477E">
        <w:rPr>
          <w:rFonts w:ascii="Calibri" w:hAnsi="Calibri" w:cs="Calibri"/>
        </w:rPr>
        <w:t xml:space="preserve">   </w:t>
      </w:r>
      <w:r w:rsidR="00D93AB7">
        <w:rPr>
          <w:rFonts w:ascii="Calibri" w:hAnsi="Calibri" w:cs="Calibri"/>
          <w:b/>
        </w:rPr>
        <w:t>……../…../20</w:t>
      </w:r>
      <w:r w:rsidR="00B05A2A">
        <w:rPr>
          <w:rFonts w:ascii="Calibri" w:hAnsi="Calibri" w:cs="Calibri"/>
          <w:b/>
        </w:rPr>
        <w:t>23</w:t>
      </w:r>
      <w:r w:rsidR="00547942" w:rsidRPr="007B477E">
        <w:rPr>
          <w:rFonts w:ascii="Calibri" w:hAnsi="Calibri" w:cs="Calibri"/>
        </w:rPr>
        <w:t xml:space="preserve">             </w:t>
      </w:r>
    </w:p>
    <w:p w14:paraId="0B1E1E5C" w14:textId="77777777" w:rsidR="000D0FD2" w:rsidRPr="007B477E" w:rsidRDefault="000D0FD2" w:rsidP="00CE6EBE">
      <w:pPr>
        <w:ind w:left="7148" w:firstLine="52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 xml:space="preserve">ΠΡΟΣ </w:t>
      </w:r>
    </w:p>
    <w:p w14:paraId="1D7F56D6" w14:textId="77777777" w:rsidR="000D0FD2" w:rsidRPr="007B477E" w:rsidRDefault="000D0FD2" w:rsidP="00CE6EBE">
      <w:pPr>
        <w:ind w:left="576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Επιτροπή Πρακτικής Άσκησης</w:t>
      </w:r>
      <w:r w:rsidR="00CE6EBE" w:rsidRPr="007B477E">
        <w:rPr>
          <w:rFonts w:ascii="Calibri" w:hAnsi="Calibri" w:cs="Calibri"/>
          <w:b/>
        </w:rPr>
        <w:t xml:space="preserve"> </w:t>
      </w:r>
      <w:r w:rsidRPr="007B477E">
        <w:rPr>
          <w:rFonts w:ascii="Calibri" w:hAnsi="Calibri" w:cs="Calibri"/>
          <w:b/>
        </w:rPr>
        <w:t xml:space="preserve">Τμήματος  </w:t>
      </w:r>
      <w:r w:rsidR="005055F7">
        <w:rPr>
          <w:rFonts w:ascii="Calibri" w:hAnsi="Calibri" w:cs="Calibri"/>
          <w:b/>
        </w:rPr>
        <w:t>Μηχανικών Βιοϊατρικής</w:t>
      </w:r>
    </w:p>
    <w:p w14:paraId="3933180C" w14:textId="77777777" w:rsidR="000D0FD2" w:rsidRPr="007B477E" w:rsidRDefault="00547942" w:rsidP="00CE6EBE">
      <w:pPr>
        <w:ind w:left="5040" w:right="360" w:firstLine="720"/>
        <w:rPr>
          <w:rFonts w:ascii="Calibri" w:hAnsi="Calibri" w:cs="Calibri"/>
          <w:b/>
        </w:rPr>
      </w:pPr>
      <w:r w:rsidRPr="007B477E">
        <w:rPr>
          <w:rFonts w:ascii="Calibri" w:hAnsi="Calibri" w:cs="Calibri"/>
          <w:b/>
        </w:rPr>
        <w:t>Πανεπιστήμιο Δυτικής Αττικής</w:t>
      </w:r>
    </w:p>
    <w:p w14:paraId="782E690F" w14:textId="77777777" w:rsidR="00CE6EBE" w:rsidRPr="007B477E" w:rsidRDefault="00CE6EBE" w:rsidP="00CE6EBE">
      <w:pPr>
        <w:pStyle w:val="1"/>
        <w:ind w:right="0"/>
        <w:rPr>
          <w:rFonts w:ascii="Calibri" w:hAnsi="Calibri" w:cs="Calibri"/>
          <w:sz w:val="24"/>
        </w:rPr>
      </w:pPr>
    </w:p>
    <w:p w14:paraId="27816973" w14:textId="77777777" w:rsidR="000D0FD2" w:rsidRPr="007B477E" w:rsidRDefault="000D0FD2" w:rsidP="005F6D1F">
      <w:pPr>
        <w:pStyle w:val="1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 xml:space="preserve">ΒΕΒΑΙΩΣΗ ΑΠΟΔΟΧΗΣ </w:t>
      </w:r>
      <w:r w:rsidR="002E4667" w:rsidRPr="007B477E">
        <w:rPr>
          <w:rFonts w:ascii="Calibri" w:hAnsi="Calibri" w:cs="Calibri"/>
          <w:sz w:val="24"/>
        </w:rPr>
        <w:t>ΦΟΙΤΗ</w:t>
      </w:r>
      <w:r w:rsidRPr="007B477E">
        <w:rPr>
          <w:rFonts w:ascii="Calibri" w:hAnsi="Calibri" w:cs="Calibri"/>
          <w:sz w:val="24"/>
        </w:rPr>
        <w:t>ΤΗ/ΤΡΙΑΣ</w:t>
      </w:r>
      <w:r w:rsidR="005F6D1F" w:rsidRPr="007B477E">
        <w:rPr>
          <w:rFonts w:ascii="Calibri" w:hAnsi="Calibri" w:cs="Calibri"/>
          <w:sz w:val="24"/>
        </w:rPr>
        <w:t xml:space="preserve"> </w:t>
      </w:r>
      <w:r w:rsidRPr="007B477E">
        <w:rPr>
          <w:rFonts w:ascii="Calibri" w:hAnsi="Calibri" w:cs="Calibri"/>
          <w:sz w:val="24"/>
        </w:rPr>
        <w:t>ΓΙΑ ΠΡΑΚΤΙΚΗ ΑΣΚΗΣΗ</w:t>
      </w:r>
    </w:p>
    <w:p w14:paraId="2AB72424" w14:textId="77777777" w:rsidR="000D0FD2" w:rsidRPr="007B477E" w:rsidRDefault="000D0FD2" w:rsidP="002402FA">
      <w:pPr>
        <w:rPr>
          <w:rFonts w:ascii="Calibri" w:hAnsi="Calibri" w:cs="Calibri"/>
        </w:rPr>
      </w:pPr>
    </w:p>
    <w:p w14:paraId="4EF237DE" w14:textId="46AB8BF9" w:rsidR="000D0FD2" w:rsidRPr="007B477E" w:rsidRDefault="000D0FD2" w:rsidP="00DE591F">
      <w:pPr>
        <w:pStyle w:val="a3"/>
        <w:tabs>
          <w:tab w:val="clear" w:pos="9360"/>
        </w:tabs>
        <w:spacing w:line="360" w:lineRule="auto"/>
        <w:ind w:right="0"/>
        <w:rPr>
          <w:rFonts w:ascii="Calibri" w:hAnsi="Calibri" w:cs="Calibri"/>
          <w:sz w:val="24"/>
        </w:rPr>
      </w:pPr>
      <w:r w:rsidRPr="007B477E">
        <w:rPr>
          <w:rFonts w:ascii="Calibri" w:hAnsi="Calibri" w:cs="Calibri"/>
          <w:sz w:val="24"/>
        </w:rPr>
        <w:t>Ο/Η υπογεγραμμένος/η ……...………………………………</w:t>
      </w:r>
      <w:r w:rsidR="00DF057B">
        <w:rPr>
          <w:rFonts w:ascii="Calibri" w:hAnsi="Calibri" w:cs="Calibri"/>
          <w:sz w:val="24"/>
        </w:rPr>
        <w:t>…………………………….</w:t>
      </w:r>
      <w:r w:rsidRPr="007B477E">
        <w:rPr>
          <w:rFonts w:ascii="Calibri" w:hAnsi="Calibri" w:cs="Calibri"/>
          <w:sz w:val="24"/>
        </w:rPr>
        <w:t xml:space="preserve"> </w:t>
      </w:r>
      <w:r w:rsidR="0071098C" w:rsidRPr="007B477E">
        <w:rPr>
          <w:rFonts w:ascii="Calibri" w:hAnsi="Calibri" w:cs="Calibri"/>
          <w:sz w:val="24"/>
        </w:rPr>
        <w:t>Ν</w:t>
      </w:r>
      <w:r w:rsidRPr="007B477E">
        <w:rPr>
          <w:rFonts w:ascii="Calibri" w:hAnsi="Calibri" w:cs="Calibri"/>
          <w:sz w:val="24"/>
        </w:rPr>
        <w:t xml:space="preserve">όμιμος </w:t>
      </w:r>
      <w:r w:rsidR="0071098C" w:rsidRPr="007B477E">
        <w:rPr>
          <w:rFonts w:ascii="Calibri" w:hAnsi="Calibri" w:cs="Calibri"/>
          <w:sz w:val="24"/>
        </w:rPr>
        <w:t>Ε</w:t>
      </w:r>
      <w:r w:rsidRPr="007B477E">
        <w:rPr>
          <w:rFonts w:ascii="Calibri" w:hAnsi="Calibri" w:cs="Calibri"/>
          <w:sz w:val="24"/>
        </w:rPr>
        <w:t xml:space="preserve">κπρόσωπος του Φορέα </w:t>
      </w:r>
      <w:r w:rsidR="0071098C" w:rsidRPr="007B477E">
        <w:rPr>
          <w:rFonts w:ascii="Calibri" w:hAnsi="Calibri" w:cs="Calibri"/>
          <w:sz w:val="24"/>
        </w:rPr>
        <w:t>Υποδοχής Πρακτικής Άσκησης</w:t>
      </w:r>
      <w:r w:rsidRPr="007B477E">
        <w:rPr>
          <w:rFonts w:ascii="Calibri" w:hAnsi="Calibri" w:cs="Calibri"/>
          <w:sz w:val="24"/>
        </w:rPr>
        <w:t xml:space="preserve"> 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08"/>
        <w:gridCol w:w="1677"/>
        <w:gridCol w:w="2283"/>
      </w:tblGrid>
      <w:tr w:rsidR="000D0FD2" w:rsidRPr="007B477E" w14:paraId="66C458FD" w14:textId="77777777" w:rsidTr="00CA2E68">
        <w:trPr>
          <w:trHeight w:val="284"/>
        </w:trPr>
        <w:tc>
          <w:tcPr>
            <w:tcW w:w="3119" w:type="dxa"/>
          </w:tcPr>
          <w:p w14:paraId="3D5621BB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Επωνυμία:</w:t>
            </w:r>
          </w:p>
        </w:tc>
        <w:tc>
          <w:tcPr>
            <w:tcW w:w="7103" w:type="dxa"/>
            <w:gridSpan w:val="4"/>
          </w:tcPr>
          <w:p w14:paraId="2C58D3DC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14:paraId="0CB01970" w14:textId="77777777" w:rsidTr="00CA2E68">
        <w:trPr>
          <w:trHeight w:val="284"/>
        </w:trPr>
        <w:tc>
          <w:tcPr>
            <w:tcW w:w="3119" w:type="dxa"/>
          </w:tcPr>
          <w:p w14:paraId="1596D959" w14:textId="77777777" w:rsidR="00280A5F" w:rsidRPr="007B477E" w:rsidRDefault="00280A5F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Α.Φ.Μ.</w:t>
            </w:r>
            <w:r w:rsidR="005F6D1F" w:rsidRPr="007B477E">
              <w:rPr>
                <w:rFonts w:ascii="Calibri" w:hAnsi="Calibri" w:cs="Calibri"/>
                <w:b/>
                <w:sz w:val="24"/>
              </w:rPr>
              <w:t xml:space="preserve"> Φορέα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: </w:t>
            </w:r>
          </w:p>
        </w:tc>
        <w:tc>
          <w:tcPr>
            <w:tcW w:w="7103" w:type="dxa"/>
            <w:gridSpan w:val="4"/>
          </w:tcPr>
          <w:p w14:paraId="571CF356" w14:textId="77777777" w:rsidR="00280A5F" w:rsidRPr="007B477E" w:rsidRDefault="00280A5F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280A5F" w:rsidRPr="007B477E" w14:paraId="147084A8" w14:textId="77777777" w:rsidTr="00CA2E68">
        <w:trPr>
          <w:trHeight w:val="284"/>
        </w:trPr>
        <w:tc>
          <w:tcPr>
            <w:tcW w:w="3119" w:type="dxa"/>
          </w:tcPr>
          <w:p w14:paraId="5ACCA671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Διεύθυνση:</w:t>
            </w:r>
          </w:p>
        </w:tc>
        <w:tc>
          <w:tcPr>
            <w:tcW w:w="2835" w:type="dxa"/>
          </w:tcPr>
          <w:p w14:paraId="781A2533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2"/>
          </w:tcPr>
          <w:p w14:paraId="1E1201CD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33DBDB15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Πόλη:</w:t>
            </w:r>
          </w:p>
        </w:tc>
      </w:tr>
      <w:tr w:rsidR="00280A5F" w:rsidRPr="007B477E" w14:paraId="003CB155" w14:textId="77777777" w:rsidTr="00A22F66">
        <w:trPr>
          <w:trHeight w:val="284"/>
        </w:trPr>
        <w:tc>
          <w:tcPr>
            <w:tcW w:w="3119" w:type="dxa"/>
          </w:tcPr>
          <w:p w14:paraId="3B9DD435" w14:textId="77777777" w:rsidR="00280A5F" w:rsidRPr="007B477E" w:rsidRDefault="00280A5F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 xml:space="preserve">Τηλέφωνο: </w:t>
            </w:r>
          </w:p>
        </w:tc>
        <w:tc>
          <w:tcPr>
            <w:tcW w:w="2835" w:type="dxa"/>
            <w:vAlign w:val="center"/>
          </w:tcPr>
          <w:p w14:paraId="30E2D16B" w14:textId="77777777" w:rsidR="00280A5F" w:rsidRPr="007B477E" w:rsidRDefault="00280A5F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4268" w:type="dxa"/>
            <w:gridSpan w:val="3"/>
            <w:vAlign w:val="center"/>
          </w:tcPr>
          <w:p w14:paraId="0888B963" w14:textId="77777777" w:rsidR="00280A5F" w:rsidRPr="007B477E" w:rsidRDefault="00280A5F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  <w:lang w:val="en-US"/>
              </w:rPr>
              <w:t>E-mail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D0FD2" w:rsidRPr="007B477E" w14:paraId="4E1D76B5" w14:textId="77777777" w:rsidTr="00CA2E68">
        <w:trPr>
          <w:trHeight w:val="284"/>
        </w:trPr>
        <w:tc>
          <w:tcPr>
            <w:tcW w:w="3119" w:type="dxa"/>
          </w:tcPr>
          <w:p w14:paraId="336BBD5B" w14:textId="77777777" w:rsidR="000D0FD2" w:rsidRPr="007B477E" w:rsidRDefault="000D0FD2" w:rsidP="00927D4C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Υπεύθυνος του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για την επίβλεψη της Π.Α:</w:t>
            </w:r>
          </w:p>
        </w:tc>
        <w:tc>
          <w:tcPr>
            <w:tcW w:w="7103" w:type="dxa"/>
            <w:gridSpan w:val="4"/>
          </w:tcPr>
          <w:p w14:paraId="474C1DBB" w14:textId="77777777" w:rsidR="000D0FD2" w:rsidRPr="007B477E" w:rsidRDefault="000D0FD2" w:rsidP="00927D4C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Calibri" w:hAnsi="Calibri" w:cs="Calibri"/>
                <w:sz w:val="24"/>
              </w:rPr>
            </w:pPr>
          </w:p>
        </w:tc>
      </w:tr>
      <w:tr w:rsidR="000D0FD2" w:rsidRPr="007B477E" w14:paraId="181AFCFB" w14:textId="77777777" w:rsidTr="00CA2E68">
        <w:trPr>
          <w:trHeight w:val="516"/>
        </w:trPr>
        <w:tc>
          <w:tcPr>
            <w:tcW w:w="3119" w:type="dxa"/>
          </w:tcPr>
          <w:p w14:paraId="5B5FED8C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b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Θέση εργασίας στο</w:t>
            </w:r>
            <w:r w:rsidR="00CA2E68">
              <w:rPr>
                <w:rFonts w:ascii="Calibri" w:hAnsi="Calibri" w:cs="Calibri"/>
                <w:b/>
                <w:sz w:val="24"/>
              </w:rPr>
              <w:t>ν</w:t>
            </w:r>
            <w:r w:rsidRPr="007B477E">
              <w:rPr>
                <w:rFonts w:ascii="Calibri" w:hAnsi="Calibri" w:cs="Calibri"/>
                <w:b/>
                <w:sz w:val="24"/>
              </w:rPr>
              <w:t xml:space="preserve"> Φ</w:t>
            </w:r>
            <w:r w:rsidR="00CA2E68">
              <w:rPr>
                <w:rFonts w:ascii="Calibri" w:hAnsi="Calibri" w:cs="Calibri"/>
                <w:b/>
                <w:sz w:val="24"/>
              </w:rPr>
              <w:t>ΥΠΑ</w:t>
            </w:r>
            <w:r w:rsidRPr="007B477E"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3143" w:type="dxa"/>
            <w:gridSpan w:val="2"/>
          </w:tcPr>
          <w:p w14:paraId="0A28EE00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jc w:val="left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2"/>
          </w:tcPr>
          <w:p w14:paraId="5F3F3D2E" w14:textId="77777777" w:rsidR="000D0FD2" w:rsidRPr="007B477E" w:rsidRDefault="000D0FD2" w:rsidP="00DE591F">
            <w:pPr>
              <w:pStyle w:val="a3"/>
              <w:tabs>
                <w:tab w:val="clear" w:pos="9360"/>
              </w:tabs>
              <w:spacing w:line="480" w:lineRule="auto"/>
              <w:ind w:right="0"/>
              <w:rPr>
                <w:rFonts w:ascii="Calibri" w:hAnsi="Calibri" w:cs="Calibri"/>
                <w:sz w:val="24"/>
              </w:rPr>
            </w:pPr>
            <w:r w:rsidRPr="007B477E">
              <w:rPr>
                <w:rFonts w:ascii="Calibri" w:hAnsi="Calibri" w:cs="Calibri"/>
                <w:b/>
                <w:sz w:val="24"/>
              </w:rPr>
              <w:t>Τηλέφωνο:</w:t>
            </w:r>
          </w:p>
        </w:tc>
      </w:tr>
    </w:tbl>
    <w:p w14:paraId="5A1EDE98" w14:textId="77777777" w:rsidR="00927D4C" w:rsidRDefault="00927D4C" w:rsidP="002402FA">
      <w:pPr>
        <w:pStyle w:val="20"/>
        <w:ind w:right="0"/>
        <w:rPr>
          <w:rFonts w:ascii="Calibri" w:hAnsi="Calibri" w:cs="Calibri"/>
        </w:rPr>
      </w:pPr>
    </w:p>
    <w:p w14:paraId="5E67F8E8" w14:textId="689E5264" w:rsidR="000D0FD2" w:rsidRPr="007B477E" w:rsidRDefault="000D0FD2" w:rsidP="002402FA">
      <w:pPr>
        <w:pStyle w:val="20"/>
        <w:ind w:right="0"/>
        <w:rPr>
          <w:rFonts w:ascii="Calibri" w:hAnsi="Calibri" w:cs="Calibri"/>
          <w:vertAlign w:val="superscript"/>
        </w:rPr>
      </w:pPr>
      <w:r w:rsidRPr="007B477E">
        <w:rPr>
          <w:rFonts w:ascii="Calibri" w:hAnsi="Calibri" w:cs="Calibri"/>
        </w:rPr>
        <w:t xml:space="preserve">δηλώνω ότι </w:t>
      </w:r>
      <w:proofErr w:type="spellStart"/>
      <w:r w:rsidRPr="007B477E">
        <w:rPr>
          <w:rFonts w:ascii="Calibri" w:hAnsi="Calibri" w:cs="Calibri"/>
        </w:rPr>
        <w:t>αποδεχόμεθα</w:t>
      </w:r>
      <w:proofErr w:type="spellEnd"/>
      <w:r w:rsidRPr="007B477E">
        <w:rPr>
          <w:rFonts w:ascii="Calibri" w:hAnsi="Calibri" w:cs="Calibri"/>
        </w:rPr>
        <w:t xml:space="preserve"> τον/την </w:t>
      </w:r>
      <w:r w:rsidR="002E4667" w:rsidRPr="007B477E">
        <w:rPr>
          <w:rFonts w:ascii="Calibri" w:hAnsi="Calibri" w:cs="Calibri"/>
        </w:rPr>
        <w:t>φοιτη</w:t>
      </w:r>
      <w:r w:rsidRPr="007B477E">
        <w:rPr>
          <w:rFonts w:ascii="Calibri" w:hAnsi="Calibri" w:cs="Calibri"/>
        </w:rPr>
        <w:t>τή/</w:t>
      </w:r>
      <w:proofErr w:type="spellStart"/>
      <w:r w:rsidRPr="007B477E">
        <w:rPr>
          <w:rFonts w:ascii="Calibri" w:hAnsi="Calibri" w:cs="Calibri"/>
        </w:rPr>
        <w:t>τρια</w:t>
      </w:r>
      <w:proofErr w:type="spellEnd"/>
      <w:r w:rsidR="00547942" w:rsidRPr="007B477E">
        <w:rPr>
          <w:rFonts w:ascii="Calibri" w:hAnsi="Calibri" w:cs="Calibri"/>
        </w:rPr>
        <w:t xml:space="preserve"> </w:t>
      </w:r>
      <w:r w:rsidRPr="007B477E">
        <w:rPr>
          <w:rFonts w:ascii="Calibri" w:hAnsi="Calibri" w:cs="Calibri"/>
        </w:rPr>
        <w:t>…………….……….……………………………..…</w:t>
      </w:r>
      <w:r w:rsidR="00927D4C">
        <w:rPr>
          <w:rFonts w:ascii="Calibri" w:hAnsi="Calibri" w:cs="Calibri"/>
        </w:rPr>
        <w:t>…</w:t>
      </w:r>
      <w:r w:rsidR="00DF057B">
        <w:rPr>
          <w:rFonts w:ascii="Calibri" w:hAnsi="Calibri" w:cs="Calibri"/>
        </w:rPr>
        <w:t>……</w:t>
      </w:r>
      <w:r w:rsidRPr="007B477E">
        <w:rPr>
          <w:rFonts w:ascii="Calibri" w:hAnsi="Calibri" w:cs="Calibri"/>
        </w:rPr>
        <w:t xml:space="preserve">   του Τμήματός σας προκειμένου να πραγματοποιήσει την Πρακτική του/της Άσκηση για το διάστημα από …………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….. έως……</w:t>
      </w:r>
      <w:r w:rsidR="0071098C" w:rsidRPr="007B477E">
        <w:rPr>
          <w:rFonts w:ascii="Calibri" w:hAnsi="Calibri" w:cs="Calibri"/>
        </w:rPr>
        <w:t>…</w:t>
      </w:r>
      <w:r w:rsidRPr="007B477E">
        <w:rPr>
          <w:rFonts w:ascii="Calibri" w:hAnsi="Calibri" w:cs="Calibri"/>
        </w:rPr>
        <w:t>…………..</w:t>
      </w:r>
    </w:p>
    <w:p w14:paraId="55C4C04F" w14:textId="77777777" w:rsidR="000D0FD2" w:rsidRPr="007B477E" w:rsidRDefault="000D0FD2" w:rsidP="002402FA">
      <w:pPr>
        <w:tabs>
          <w:tab w:val="left" w:pos="9360"/>
        </w:tabs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>Το αντικείμενο της Πρακτικής Άσκησης θα είναι:</w:t>
      </w:r>
    </w:p>
    <w:p w14:paraId="78128358" w14:textId="688FF190" w:rsidR="00A64C49" w:rsidRDefault="000D0FD2" w:rsidP="007B60F2">
      <w:pPr>
        <w:pStyle w:val="3"/>
        <w:spacing w:line="480" w:lineRule="auto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CA2E68"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  <w:r w:rsidR="00460EAE">
        <w:rPr>
          <w:rFonts w:ascii="Calibri" w:hAnsi="Calibri" w:cs="Calibri"/>
        </w:rPr>
        <w:t>………………….</w:t>
      </w:r>
    </w:p>
    <w:p w14:paraId="4107AB43" w14:textId="77777777" w:rsidR="00460EAE" w:rsidRDefault="00460EAE" w:rsidP="007B60F2">
      <w:pPr>
        <w:pStyle w:val="3"/>
        <w:spacing w:line="480" w:lineRule="auto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………………….</w:t>
      </w:r>
    </w:p>
    <w:p w14:paraId="23D76086" w14:textId="77777777" w:rsidR="00460EAE" w:rsidRDefault="00460EAE" w:rsidP="007B60F2">
      <w:pPr>
        <w:pStyle w:val="3"/>
        <w:spacing w:line="480" w:lineRule="auto"/>
        <w:ind w:right="0"/>
        <w:rPr>
          <w:rFonts w:ascii="Calibri" w:hAnsi="Calibri" w:cs="Calibri"/>
        </w:rPr>
      </w:pPr>
      <w:r w:rsidRPr="007B477E">
        <w:rPr>
          <w:rFonts w:ascii="Calibri" w:hAnsi="Calibri" w:cs="Calibri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  <w:r w:rsidRPr="007B477E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………………….</w:t>
      </w:r>
    </w:p>
    <w:p w14:paraId="01649DDC" w14:textId="77777777" w:rsidR="000D0FD2" w:rsidRPr="007B477E" w:rsidRDefault="000D0FD2" w:rsidP="002402FA">
      <w:pPr>
        <w:tabs>
          <w:tab w:val="left" w:pos="9360"/>
        </w:tabs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5F6D1F" w:rsidRPr="007B477E">
        <w:rPr>
          <w:rFonts w:ascii="Calibri" w:hAnsi="Calibri" w:cs="Calibri"/>
          <w:b/>
          <w:bCs/>
        </w:rPr>
        <w:t xml:space="preserve">                                      </w:t>
      </w:r>
      <w:r w:rsidRPr="007B477E">
        <w:rPr>
          <w:rFonts w:ascii="Calibri" w:hAnsi="Calibri" w:cs="Calibri"/>
          <w:b/>
          <w:bCs/>
        </w:rPr>
        <w:t xml:space="preserve"> Ο/Η    ΒΕΒΑΙΩΝ/ΟΥΣΑ        </w:t>
      </w:r>
    </w:p>
    <w:p w14:paraId="0C08C124" w14:textId="77777777" w:rsidR="005F6D1F" w:rsidRDefault="008F0826" w:rsidP="00B81A2B">
      <w:pPr>
        <w:spacing w:line="360" w:lineRule="auto"/>
        <w:jc w:val="both"/>
        <w:rPr>
          <w:rFonts w:ascii="Calibri" w:hAnsi="Calibri" w:cs="Calibri"/>
          <w:b/>
          <w:bCs/>
        </w:rPr>
      </w:pP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</w:r>
      <w:r w:rsidRPr="007B477E">
        <w:rPr>
          <w:rFonts w:ascii="Calibri" w:hAnsi="Calibri" w:cs="Calibri"/>
          <w:b/>
          <w:bCs/>
        </w:rPr>
        <w:tab/>
        <w:t xml:space="preserve"> </w:t>
      </w:r>
      <w:r w:rsidR="005F6D1F" w:rsidRPr="007B477E">
        <w:rPr>
          <w:rFonts w:ascii="Calibri" w:hAnsi="Calibri" w:cs="Calibri"/>
          <w:b/>
          <w:bCs/>
        </w:rPr>
        <w:t xml:space="preserve">                         </w:t>
      </w:r>
    </w:p>
    <w:p w14:paraId="46E628BE" w14:textId="77777777" w:rsidR="005055F7" w:rsidRPr="007B477E" w:rsidRDefault="005055F7" w:rsidP="00B81A2B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6B5DBE1" w14:textId="77777777" w:rsidR="000D0FD2" w:rsidRPr="007B477E" w:rsidRDefault="005F6D1F" w:rsidP="0084237A">
      <w:pPr>
        <w:spacing w:line="360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7B477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  <w:r w:rsidR="008F0826" w:rsidRPr="007B477E">
        <w:rPr>
          <w:rFonts w:ascii="Calibri" w:hAnsi="Calibri" w:cs="Calibri"/>
          <w:b/>
          <w:bCs/>
        </w:rPr>
        <w:t xml:space="preserve"> </w:t>
      </w:r>
      <w:r w:rsidR="008F0826" w:rsidRPr="007B477E">
        <w:rPr>
          <w:rFonts w:ascii="Calibri" w:hAnsi="Calibri" w:cs="Calibri"/>
          <w:bCs/>
          <w:color w:val="000000"/>
          <w:sz w:val="22"/>
          <w:szCs w:val="22"/>
        </w:rPr>
        <w:t>(Υπογραφή-Σφραγίδα)</w:t>
      </w:r>
      <w:r w:rsidR="000D0FD2" w:rsidRPr="007B477E">
        <w:rPr>
          <w:rFonts w:ascii="Calibri" w:hAnsi="Calibri" w:cs="Calibri"/>
          <w:b/>
          <w:sz w:val="22"/>
          <w:szCs w:val="22"/>
        </w:rPr>
        <w:t xml:space="preserve"> </w:t>
      </w:r>
    </w:p>
    <w:p w14:paraId="09C0F041" w14:textId="77777777" w:rsidR="000D0FD2" w:rsidRPr="007B477E" w:rsidRDefault="000D0FD2" w:rsidP="0071098C">
      <w:pPr>
        <w:tabs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sectPr w:rsidR="000D0FD2" w:rsidRPr="007B477E" w:rsidSect="00A728FB">
      <w:headerReference w:type="default" r:id="rId6"/>
      <w:footerReference w:type="default" r:id="rId7"/>
      <w:pgSz w:w="11906" w:h="16838"/>
      <w:pgMar w:top="38" w:right="926" w:bottom="1440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920A" w14:textId="77777777" w:rsidR="003D4D18" w:rsidRDefault="003D4D18" w:rsidP="0069038A">
      <w:r>
        <w:separator/>
      </w:r>
    </w:p>
  </w:endnote>
  <w:endnote w:type="continuationSeparator" w:id="0">
    <w:p w14:paraId="60A70367" w14:textId="77777777" w:rsidR="003D4D18" w:rsidRDefault="003D4D18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CC4E" w14:textId="5706421A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CCCA" w14:textId="77777777" w:rsidR="003D4D18" w:rsidRDefault="003D4D18" w:rsidP="0069038A">
      <w:r>
        <w:separator/>
      </w:r>
    </w:p>
  </w:footnote>
  <w:footnote w:type="continuationSeparator" w:id="0">
    <w:p w14:paraId="1DC97BA9" w14:textId="77777777" w:rsidR="003D4D18" w:rsidRDefault="003D4D18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498D7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35152"/>
    <w:rsid w:val="00055A64"/>
    <w:rsid w:val="000C7420"/>
    <w:rsid w:val="000C7F0B"/>
    <w:rsid w:val="000D0FD2"/>
    <w:rsid w:val="000D162C"/>
    <w:rsid w:val="000E0AE0"/>
    <w:rsid w:val="000E4679"/>
    <w:rsid w:val="001004C3"/>
    <w:rsid w:val="00107226"/>
    <w:rsid w:val="0017675D"/>
    <w:rsid w:val="00194743"/>
    <w:rsid w:val="001E2865"/>
    <w:rsid w:val="001F2978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8506E"/>
    <w:rsid w:val="002E4667"/>
    <w:rsid w:val="00320A82"/>
    <w:rsid w:val="003475AD"/>
    <w:rsid w:val="003643A0"/>
    <w:rsid w:val="00380F3F"/>
    <w:rsid w:val="003D10EF"/>
    <w:rsid w:val="003D4D18"/>
    <w:rsid w:val="00415B3F"/>
    <w:rsid w:val="00421A9A"/>
    <w:rsid w:val="00435720"/>
    <w:rsid w:val="0044152C"/>
    <w:rsid w:val="00460EAE"/>
    <w:rsid w:val="00473291"/>
    <w:rsid w:val="004A68A9"/>
    <w:rsid w:val="004E141D"/>
    <w:rsid w:val="00502A2B"/>
    <w:rsid w:val="005055F7"/>
    <w:rsid w:val="00520B42"/>
    <w:rsid w:val="00547942"/>
    <w:rsid w:val="005643C9"/>
    <w:rsid w:val="00574A5C"/>
    <w:rsid w:val="005E0DE2"/>
    <w:rsid w:val="005F6D1F"/>
    <w:rsid w:val="00623236"/>
    <w:rsid w:val="00631ECC"/>
    <w:rsid w:val="0069038A"/>
    <w:rsid w:val="006B1930"/>
    <w:rsid w:val="0071098C"/>
    <w:rsid w:val="00734ED1"/>
    <w:rsid w:val="00782166"/>
    <w:rsid w:val="00793CB4"/>
    <w:rsid w:val="007B477E"/>
    <w:rsid w:val="007B60F2"/>
    <w:rsid w:val="007D2A97"/>
    <w:rsid w:val="007E7715"/>
    <w:rsid w:val="007F33DB"/>
    <w:rsid w:val="008277A7"/>
    <w:rsid w:val="008326E9"/>
    <w:rsid w:val="0084237A"/>
    <w:rsid w:val="00842999"/>
    <w:rsid w:val="00845734"/>
    <w:rsid w:val="00885B07"/>
    <w:rsid w:val="008A2B34"/>
    <w:rsid w:val="008C6FD0"/>
    <w:rsid w:val="008E57F0"/>
    <w:rsid w:val="008E708A"/>
    <w:rsid w:val="008F0826"/>
    <w:rsid w:val="00912829"/>
    <w:rsid w:val="00923A3C"/>
    <w:rsid w:val="00927D4C"/>
    <w:rsid w:val="009319B4"/>
    <w:rsid w:val="00934901"/>
    <w:rsid w:val="0096330A"/>
    <w:rsid w:val="00966F18"/>
    <w:rsid w:val="0098136B"/>
    <w:rsid w:val="009A5415"/>
    <w:rsid w:val="009B3ADB"/>
    <w:rsid w:val="009B5F21"/>
    <w:rsid w:val="009C3166"/>
    <w:rsid w:val="009C6249"/>
    <w:rsid w:val="009D0B95"/>
    <w:rsid w:val="009E4092"/>
    <w:rsid w:val="009E63D2"/>
    <w:rsid w:val="00A06CB1"/>
    <w:rsid w:val="00A10C9D"/>
    <w:rsid w:val="00A22F66"/>
    <w:rsid w:val="00A3585C"/>
    <w:rsid w:val="00A3749C"/>
    <w:rsid w:val="00A37F07"/>
    <w:rsid w:val="00A64C49"/>
    <w:rsid w:val="00A728FB"/>
    <w:rsid w:val="00AA112B"/>
    <w:rsid w:val="00AB4CF2"/>
    <w:rsid w:val="00AF4BBE"/>
    <w:rsid w:val="00AF69A3"/>
    <w:rsid w:val="00B05A2A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C05419"/>
    <w:rsid w:val="00C1178B"/>
    <w:rsid w:val="00C1588A"/>
    <w:rsid w:val="00C36656"/>
    <w:rsid w:val="00C62EB1"/>
    <w:rsid w:val="00C64073"/>
    <w:rsid w:val="00C74E41"/>
    <w:rsid w:val="00C93FF0"/>
    <w:rsid w:val="00CA2E68"/>
    <w:rsid w:val="00CE6EBE"/>
    <w:rsid w:val="00D057A7"/>
    <w:rsid w:val="00D20E44"/>
    <w:rsid w:val="00D76D40"/>
    <w:rsid w:val="00D93AB7"/>
    <w:rsid w:val="00DC0222"/>
    <w:rsid w:val="00DE0A4A"/>
    <w:rsid w:val="00DE2B4F"/>
    <w:rsid w:val="00DE591F"/>
    <w:rsid w:val="00DF057B"/>
    <w:rsid w:val="00E05884"/>
    <w:rsid w:val="00E70032"/>
    <w:rsid w:val="00E83504"/>
    <w:rsid w:val="00EB3C86"/>
    <w:rsid w:val="00EC1AFF"/>
    <w:rsid w:val="00EE0112"/>
    <w:rsid w:val="00EF6D90"/>
    <w:rsid w:val="00F03C55"/>
    <w:rsid w:val="00F9008B"/>
    <w:rsid w:val="00F946FC"/>
    <w:rsid w:val="00FD3A89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BEE76"/>
  <w15:chartTrackingRefBased/>
  <w15:docId w15:val="{97A1439E-2AAB-459A-8F5C-6C27EC7F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0351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ΓΕΩΡΓΙΑ ΣΓΟΥΡΑΚΗ</cp:lastModifiedBy>
  <cp:revision>2</cp:revision>
  <cp:lastPrinted>2019-07-26T07:48:00Z</cp:lastPrinted>
  <dcterms:created xsi:type="dcterms:W3CDTF">2023-11-06T13:57:00Z</dcterms:created>
  <dcterms:modified xsi:type="dcterms:W3CDTF">2023-11-06T13:57:00Z</dcterms:modified>
</cp:coreProperties>
</file>